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F3" w:rsidRPr="002D0D97" w:rsidRDefault="0077198F" w:rsidP="0083492A">
      <w:pPr>
        <w:ind w:firstLineChars="200" w:firstLine="720"/>
        <w:jc w:val="center"/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</w:pPr>
      <w:r w:rsidRPr="002D0D97">
        <w:rPr>
          <w:rFonts w:ascii="HGP創英角ﾎﾟｯﾌﾟ体" w:eastAsia="HGP創英角ﾎﾟｯﾌﾟ体" w:hAnsi="HGP創英角ﾎﾟｯﾌﾟ体"/>
          <w:sz w:val="36"/>
          <w:szCs w:val="36"/>
          <w:u w:val="single"/>
        </w:rPr>
        <w:t>71</w:t>
      </w:r>
      <w:r w:rsidRPr="002D0D97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回生　修学旅行荷物発送</w:t>
      </w:r>
      <w:r w:rsidR="009675CC" w:rsidRPr="002D0D97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時[１/9]</w:t>
      </w:r>
      <w:r w:rsidRPr="002D0D97">
        <w:rPr>
          <w:rFonts w:ascii="HGP創英角ﾎﾟｯﾌﾟ体" w:eastAsia="HGP創英角ﾎﾟｯﾌﾟ体" w:hAnsi="HGP創英角ﾎﾟｯﾌﾟ体" w:hint="eastAsia"/>
          <w:sz w:val="36"/>
          <w:szCs w:val="36"/>
          <w:u w:val="single"/>
        </w:rPr>
        <w:t>に関わる確認事項</w:t>
      </w:r>
    </w:p>
    <w:p w:rsidR="00917036" w:rsidRPr="002D0D97" w:rsidRDefault="00917036" w:rsidP="00917036">
      <w:pPr>
        <w:ind w:firstLineChars="200" w:firstLine="560"/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2D0D97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2D0D97">
        <w:rPr>
          <w:rFonts w:asciiTheme="majorEastAsia" w:eastAsiaTheme="majorEastAsia" w:hAnsiTheme="majorEastAsia" w:hint="eastAsia"/>
          <w:b/>
          <w:sz w:val="28"/>
          <w:szCs w:val="28"/>
        </w:rPr>
        <w:t>修学旅行の発送用荷物を準備したら、以下のことを確認して下さい。</w:t>
      </w:r>
    </w:p>
    <w:p w:rsidR="0077198F" w:rsidRPr="00917036" w:rsidRDefault="0077198F" w:rsidP="0077198F">
      <w:pPr>
        <w:pStyle w:val="aa"/>
        <w:ind w:leftChars="0" w:left="100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□荷物に</w:t>
      </w:r>
      <w:r w:rsidRPr="009E707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タグ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はついているか。</w:t>
      </w:r>
    </w:p>
    <w:p w:rsidR="00917036" w:rsidRDefault="0077198F" w:rsidP="00917036">
      <w:pPr>
        <w:pStyle w:val="aa"/>
        <w:ind w:leftChars="0" w:left="100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□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しおりは荷物に</w:t>
      </w:r>
      <w:r w:rsid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入れてはいけません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。（</w:t>
      </w:r>
      <w:r w:rsidR="00DF7C3C" w:rsidRPr="009E707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手荷物</w:t>
      </w:r>
      <w:r w:rsidR="00DF7C3C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として携帯しておくこと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。）</w:t>
      </w:r>
    </w:p>
    <w:p w:rsidR="00917036" w:rsidRPr="00917036" w:rsidRDefault="0077198F" w:rsidP="00917036">
      <w:pPr>
        <w:pStyle w:val="aa"/>
        <w:ind w:leftChars="0" w:left="100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□</w:t>
      </w:r>
      <w:r w:rsidR="00DF7C3C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自前の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手袋・ゴーグル等</w:t>
      </w:r>
      <w:r w:rsidR="00DF7C3C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を持っていく人は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荷物に入</w:t>
      </w:r>
      <w:r w:rsid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れてはいけません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。</w:t>
      </w:r>
    </w:p>
    <w:p w:rsidR="0077198F" w:rsidRPr="00917036" w:rsidRDefault="0077198F" w:rsidP="00917036">
      <w:pPr>
        <w:pStyle w:val="aa"/>
        <w:ind w:leftChars="0" w:left="1000" w:firstLineChars="100" w:firstLine="28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（</w:t>
      </w:r>
      <w:r w:rsidR="00917036" w:rsidRPr="009E707B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>手荷物</w:t>
      </w:r>
      <w:r w:rsidR="00917036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として</w:t>
      </w:r>
      <w:r w:rsid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持参する</w:t>
      </w:r>
      <w:r w:rsidR="00917036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こと。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）</w:t>
      </w:r>
    </w:p>
    <w:p w:rsidR="009675CC" w:rsidRPr="00917036" w:rsidRDefault="0077198F" w:rsidP="007A0CAC">
      <w:pPr>
        <w:ind w:left="1260" w:hangingChars="450" w:hanging="126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</w:t>
      </w:r>
      <w:r w:rsidR="007A0CAC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 </w:t>
      </w:r>
      <w:r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□</w:t>
      </w:r>
      <w:r w:rsidR="009675CC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コンタクトレンズケア用品など、機内持ち込み不可の液体類</w:t>
      </w:r>
      <w:r w:rsidR="00917036" w:rsidRP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はこの</w:t>
      </w:r>
      <w:r w:rsidR="00917036">
        <w:rPr>
          <w:rFonts w:ascii="HGP創英角ﾎﾟｯﾌﾟ体" w:eastAsia="HGP創英角ﾎﾟｯﾌﾟ体" w:hAnsi="HGP創英角ﾎﾟｯﾌﾟ体" w:hint="eastAsia"/>
          <w:sz w:val="28"/>
          <w:szCs w:val="28"/>
        </w:rPr>
        <w:t>荷物に入れること。</w:t>
      </w:r>
      <w:bookmarkStart w:id="0" w:name="_GoBack"/>
      <w:bookmarkEnd w:id="0"/>
    </w:p>
    <w:p w:rsidR="0077198F" w:rsidRPr="002D0D97" w:rsidRDefault="00917036" w:rsidP="002D0D97">
      <w:pPr>
        <w:ind w:leftChars="400" w:left="840"/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2D0D97">
        <w:rPr>
          <w:rFonts w:asciiTheme="majorEastAsia" w:eastAsiaTheme="majorEastAsia" w:hAnsiTheme="majorEastAsia" w:hint="eastAsia"/>
          <w:b/>
          <w:sz w:val="28"/>
          <w:szCs w:val="28"/>
        </w:rPr>
        <w:t>発送</w:t>
      </w:r>
      <w:r w:rsidR="00F7231A" w:rsidRPr="002D0D97">
        <w:rPr>
          <w:rFonts w:asciiTheme="majorEastAsia" w:eastAsiaTheme="majorEastAsia" w:hAnsiTheme="majorEastAsia" w:hint="eastAsia"/>
          <w:b/>
          <w:sz w:val="28"/>
          <w:szCs w:val="28"/>
        </w:rPr>
        <w:t>場所や時間</w:t>
      </w:r>
      <w:r w:rsidR="002D0D97">
        <w:rPr>
          <w:rFonts w:asciiTheme="majorEastAsia" w:eastAsiaTheme="majorEastAsia" w:hAnsiTheme="majorEastAsia" w:hint="eastAsia"/>
          <w:b/>
          <w:sz w:val="28"/>
          <w:szCs w:val="28"/>
        </w:rPr>
        <w:t>に関する注意</w:t>
      </w:r>
      <w:r w:rsidR="00F7231A" w:rsidRPr="002D0D97">
        <w:rPr>
          <w:rFonts w:asciiTheme="majorEastAsia" w:eastAsiaTheme="majorEastAsia" w:hAnsiTheme="majorEastAsia" w:hint="eastAsia"/>
          <w:b/>
          <w:sz w:val="28"/>
          <w:szCs w:val="28"/>
        </w:rPr>
        <w:t>等は</w:t>
      </w:r>
      <w:r w:rsidR="002D0D97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F7231A" w:rsidRPr="002D0D97">
        <w:rPr>
          <w:rFonts w:asciiTheme="majorEastAsia" w:eastAsiaTheme="majorEastAsia" w:hAnsiTheme="majorEastAsia" w:hint="eastAsia"/>
          <w:b/>
          <w:sz w:val="28"/>
          <w:szCs w:val="28"/>
        </w:rPr>
        <w:t>HPの</w:t>
      </w:r>
      <w:r w:rsidR="00F7231A" w:rsidRPr="002D0D97">
        <w:rPr>
          <w:rFonts w:asciiTheme="majorEastAsia" w:eastAsiaTheme="majorEastAsia" w:hAnsiTheme="majorEastAsia"/>
          <w:b/>
          <w:sz w:val="28"/>
          <w:szCs w:val="28"/>
          <w:u w:val="single"/>
        </w:rPr>
        <w:t>修学旅行「荷物発送日と出発日」</w:t>
      </w:r>
      <w:r w:rsidR="002D0D97" w:rsidRPr="002D0D9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F7231A" w:rsidRPr="002D0D97">
        <w:rPr>
          <w:rFonts w:asciiTheme="majorEastAsia" w:eastAsiaTheme="majorEastAsia" w:hAnsiTheme="majorEastAsia"/>
          <w:b/>
          <w:sz w:val="28"/>
          <w:szCs w:val="28"/>
          <w:u w:val="single"/>
        </w:rPr>
        <w:t>車の出入路(一方通行)</w:t>
      </w:r>
      <w:r w:rsidR="00F7231A" w:rsidRPr="002D0D97">
        <w:rPr>
          <w:rFonts w:asciiTheme="majorEastAsia" w:eastAsiaTheme="majorEastAsia" w:hAnsiTheme="majorEastAsia"/>
          <w:b/>
          <w:sz w:val="28"/>
          <w:szCs w:val="28"/>
        </w:rPr>
        <w:t>を</w:t>
      </w:r>
      <w:r w:rsidR="00F7231A" w:rsidRPr="002D0D97">
        <w:rPr>
          <w:rFonts w:asciiTheme="majorEastAsia" w:eastAsiaTheme="majorEastAsia" w:hAnsiTheme="majorEastAsia" w:hint="eastAsia"/>
          <w:b/>
          <w:sz w:val="28"/>
          <w:szCs w:val="28"/>
        </w:rPr>
        <w:t>再度</w:t>
      </w:r>
      <w:r w:rsidR="00F7231A" w:rsidRPr="002D0D97">
        <w:rPr>
          <w:rFonts w:asciiTheme="majorEastAsia" w:eastAsiaTheme="majorEastAsia" w:hAnsiTheme="majorEastAsia"/>
          <w:b/>
          <w:sz w:val="28"/>
          <w:szCs w:val="28"/>
        </w:rPr>
        <w:t>確認</w:t>
      </w:r>
      <w:r w:rsidR="000905F4">
        <w:rPr>
          <w:rFonts w:asciiTheme="majorEastAsia" w:eastAsiaTheme="majorEastAsia" w:hAnsiTheme="majorEastAsia" w:hint="eastAsia"/>
          <w:b/>
          <w:sz w:val="28"/>
          <w:szCs w:val="28"/>
        </w:rPr>
        <w:t>して</w:t>
      </w:r>
      <w:r w:rsidR="00F7231A" w:rsidRPr="002D0D97">
        <w:rPr>
          <w:rFonts w:asciiTheme="majorEastAsia" w:eastAsiaTheme="majorEastAsia" w:hAnsiTheme="majorEastAsia"/>
          <w:b/>
          <w:sz w:val="28"/>
          <w:szCs w:val="28"/>
        </w:rPr>
        <w:t>下さい</w:t>
      </w:r>
      <w:r w:rsidR="008610B0" w:rsidRPr="002D0D97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7E6E9A" w:rsidRPr="002D0D97" w:rsidRDefault="0024533C" w:rsidP="007E6E9A">
      <w:pPr>
        <w:pStyle w:val="a5"/>
        <w:ind w:right="64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755650</wp:posOffset>
            </wp:positionH>
            <wp:positionV relativeFrom="paragraph">
              <wp:posOffset>201930</wp:posOffset>
            </wp:positionV>
            <wp:extent cx="5264785" cy="37414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E9A" w:rsidRDefault="007E6E9A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Default="002114B8" w:rsidP="007E6E9A"/>
    <w:p w:rsidR="002114B8" w:rsidRPr="007E6E9A" w:rsidRDefault="002114B8" w:rsidP="007E6E9A"/>
    <w:sectPr w:rsidR="002114B8" w:rsidRPr="007E6E9A" w:rsidSect="0077198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6F69"/>
    <w:multiLevelType w:val="hybridMultilevel"/>
    <w:tmpl w:val="522A658C"/>
    <w:lvl w:ilvl="0" w:tplc="28D28E94">
      <w:numFmt w:val="bullet"/>
      <w:lvlText w:val="□"/>
      <w:lvlJc w:val="left"/>
      <w:pPr>
        <w:ind w:left="10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85"/>
    <w:rsid w:val="000905F4"/>
    <w:rsid w:val="00161034"/>
    <w:rsid w:val="002114B8"/>
    <w:rsid w:val="002129BC"/>
    <w:rsid w:val="0024533C"/>
    <w:rsid w:val="0026151B"/>
    <w:rsid w:val="002D0D97"/>
    <w:rsid w:val="003A669B"/>
    <w:rsid w:val="00672B22"/>
    <w:rsid w:val="0077198F"/>
    <w:rsid w:val="007A0CAC"/>
    <w:rsid w:val="007E6DA1"/>
    <w:rsid w:val="007E6E9A"/>
    <w:rsid w:val="0083492A"/>
    <w:rsid w:val="008610B0"/>
    <w:rsid w:val="00890C77"/>
    <w:rsid w:val="008A4385"/>
    <w:rsid w:val="008C7542"/>
    <w:rsid w:val="008E338E"/>
    <w:rsid w:val="00917036"/>
    <w:rsid w:val="009675CC"/>
    <w:rsid w:val="009E707B"/>
    <w:rsid w:val="00A8294D"/>
    <w:rsid w:val="00AB4EFC"/>
    <w:rsid w:val="00B72759"/>
    <w:rsid w:val="00BF59BD"/>
    <w:rsid w:val="00C964F1"/>
    <w:rsid w:val="00CD6DF3"/>
    <w:rsid w:val="00DF7C3C"/>
    <w:rsid w:val="00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13247E-2929-42FD-B441-37B8B00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6E9A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7E6E9A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7E6E9A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7E6E9A"/>
    <w:rPr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7E6E9A"/>
    <w:rPr>
      <w:strike w:val="0"/>
      <w:dstrike w:val="0"/>
      <w:color w:val="0066CC"/>
      <w:u w:val="none"/>
      <w:effect w:val="none"/>
    </w:rPr>
  </w:style>
  <w:style w:type="character" w:customStyle="1" w:styleId="st1">
    <w:name w:val="st1"/>
    <w:basedOn w:val="a0"/>
    <w:rsid w:val="007E6E9A"/>
  </w:style>
  <w:style w:type="paragraph" w:styleId="a8">
    <w:name w:val="Balloon Text"/>
    <w:basedOn w:val="a"/>
    <w:link w:val="a9"/>
    <w:uiPriority w:val="99"/>
    <w:semiHidden/>
    <w:unhideWhenUsed/>
    <w:rsid w:val="0016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0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719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hyogo</cp:lastModifiedBy>
  <cp:revision>12</cp:revision>
  <cp:lastPrinted>2018-01-05T07:32:00Z</cp:lastPrinted>
  <dcterms:created xsi:type="dcterms:W3CDTF">2018-01-05T06:37:00Z</dcterms:created>
  <dcterms:modified xsi:type="dcterms:W3CDTF">2018-01-05T07:39:00Z</dcterms:modified>
</cp:coreProperties>
</file>