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DF3B65" w:rsidRPr="008D4B84">
        <w:rPr>
          <w:rFonts w:hint="eastAsia"/>
        </w:rPr>
        <w:t>県立太子高等学校体育館空気調和設備設置工事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DF3B65" w:rsidP="00BC6B83">
      <w:pPr>
        <w:ind w:firstLineChars="200" w:firstLine="420"/>
        <w:rPr>
          <w:rFonts w:asciiTheme="minorEastAsia" w:hAnsiTheme="minorEastAsia"/>
          <w:szCs w:val="21"/>
        </w:rPr>
      </w:pPr>
      <w:r w:rsidRPr="008D4B84">
        <w:rPr>
          <w:rFonts w:hint="eastAsia"/>
        </w:rPr>
        <w:t>兵庫県立太子高等学校長　桝谷　英樹</w:t>
      </w:r>
      <w:r w:rsidR="003B7CA9" w:rsidRPr="008D4B84">
        <w:rPr>
          <w:rFonts w:asciiTheme="minorEastAsia" w:hAnsiTheme="minorEastAsia" w:hint="eastAsia"/>
          <w:szCs w:val="21"/>
        </w:rPr>
        <w:t xml:space="preserve">　</w:t>
      </w:r>
      <w:r w:rsidR="00606AA0" w:rsidRPr="008D4B84">
        <w:rPr>
          <w:rFonts w:asciiTheme="minorEastAsia" w:hAnsiTheme="minorEastAsia" w:hint="eastAsia"/>
          <w:szCs w:val="21"/>
        </w:rPr>
        <w:t>様</w:t>
      </w:r>
      <w:bookmarkStart w:id="0" w:name="_GoBack"/>
      <w:bookmarkEnd w:id="0"/>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D60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D0" w:rsidRDefault="000F11D0">
      <w:r>
        <w:separator/>
      </w:r>
    </w:p>
  </w:endnote>
  <w:endnote w:type="continuationSeparator" w:id="0">
    <w:p w:rsidR="000F11D0" w:rsidRDefault="000F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D0" w:rsidRDefault="000F11D0">
      <w:r>
        <w:separator/>
      </w:r>
    </w:p>
  </w:footnote>
  <w:footnote w:type="continuationSeparator" w:id="0">
    <w:p w:rsidR="000F11D0" w:rsidRDefault="000F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C609B"/>
    <w:rsid w:val="000D612F"/>
    <w:rsid w:val="000F11D0"/>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8D4B84"/>
    <w:rsid w:val="00937C71"/>
    <w:rsid w:val="00A57B85"/>
    <w:rsid w:val="00BC6B83"/>
    <w:rsid w:val="00C220B8"/>
    <w:rsid w:val="00CE5678"/>
    <w:rsid w:val="00D05E5A"/>
    <w:rsid w:val="00D14316"/>
    <w:rsid w:val="00D61DB0"/>
    <w:rsid w:val="00D97597"/>
    <w:rsid w:val="00DF3B65"/>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吉岡　晃子</cp:lastModifiedBy>
  <cp:revision>4</cp:revision>
  <cp:lastPrinted>2023-05-30T03:25:00Z</cp:lastPrinted>
  <dcterms:created xsi:type="dcterms:W3CDTF">2023-08-25T08:57:00Z</dcterms:created>
  <dcterms:modified xsi:type="dcterms:W3CDTF">2023-09-03T04:43:00Z</dcterms:modified>
</cp:coreProperties>
</file>